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BADCF4" w14:textId="22DF1831" w:rsidR="0070229F" w:rsidRPr="0070229F" w:rsidRDefault="0070229F" w:rsidP="0070229F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70229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7AD08CEA" wp14:editId="60A130EF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889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0229F">
        <w:rPr>
          <w:rFonts w:ascii="Times New Roman" w:hAnsi="Times New Roman" w:cs="Times New Roman"/>
          <w:sz w:val="28"/>
          <w:szCs w:val="28"/>
        </w:rPr>
        <w:t>СОВЕТ</w:t>
      </w:r>
      <w:r w:rsidRPr="0070229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0229F">
        <w:rPr>
          <w:rFonts w:ascii="Times New Roman" w:hAnsi="Times New Roman" w:cs="Times New Roman"/>
          <w:sz w:val="28"/>
          <w:szCs w:val="28"/>
        </w:rPr>
        <w:t>ДЕПУТАТОВ ГОРОДА НОВОСИБИРСКА</w:t>
      </w:r>
    </w:p>
    <w:p w14:paraId="74BB3E80" w14:textId="77777777" w:rsidR="0070229F" w:rsidRPr="0070229F" w:rsidRDefault="0070229F" w:rsidP="0070229F">
      <w:pPr>
        <w:pStyle w:val="a6"/>
        <w:jc w:val="center"/>
        <w:rPr>
          <w:rFonts w:ascii="Times New Roman" w:hAnsi="Times New Roman" w:cs="Times New Roman"/>
          <w:b/>
        </w:rPr>
      </w:pPr>
      <w:r w:rsidRPr="0070229F">
        <w:rPr>
          <w:rFonts w:ascii="Times New Roman" w:hAnsi="Times New Roman" w:cs="Times New Roman"/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70229F" w14:paraId="757103D1" w14:textId="77777777" w:rsidTr="0070229F">
        <w:tc>
          <w:tcPr>
            <w:tcW w:w="3473" w:type="dxa"/>
          </w:tcPr>
          <w:p w14:paraId="4E59A7BD" w14:textId="77777777" w:rsidR="0070229F" w:rsidRPr="00844B8A" w:rsidRDefault="0070229F" w:rsidP="00D539AF">
            <w:pPr>
              <w:pStyle w:val="10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>
              <w:rPr>
                <w:sz w:val="28"/>
                <w:szCs w:val="28"/>
              </w:rPr>
              <w:t>16.03.2022</w:t>
            </w:r>
          </w:p>
        </w:tc>
        <w:tc>
          <w:tcPr>
            <w:tcW w:w="3249" w:type="dxa"/>
          </w:tcPr>
          <w:p w14:paraId="6084E596" w14:textId="77777777" w:rsidR="0070229F" w:rsidRPr="00844B8A" w:rsidRDefault="0070229F" w:rsidP="00D539AF">
            <w:pPr>
              <w:pStyle w:val="10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14:paraId="656882DB" w14:textId="5F4D6734" w:rsidR="0070229F" w:rsidRPr="00E2779C" w:rsidRDefault="0070229F" w:rsidP="00E07674">
            <w:pPr>
              <w:pStyle w:val="10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E07674">
              <w:rPr>
                <w:sz w:val="28"/>
                <w:szCs w:val="28"/>
              </w:rPr>
              <w:t xml:space="preserve"> 328</w:t>
            </w:r>
            <w:bookmarkStart w:id="0" w:name="_GoBack"/>
            <w:bookmarkEnd w:id="0"/>
          </w:p>
        </w:tc>
      </w:tr>
    </w:tbl>
    <w:p w14:paraId="1B393A3C" w14:textId="29AAA8EE" w:rsidR="0070229F" w:rsidRPr="0070229F" w:rsidRDefault="0070229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1"/>
      </w:tblGrid>
      <w:tr w:rsidR="0070229F" w14:paraId="7EA91C04" w14:textId="77777777" w:rsidTr="00C44371">
        <w:tc>
          <w:tcPr>
            <w:tcW w:w="5671" w:type="dxa"/>
          </w:tcPr>
          <w:p w14:paraId="602ECE31" w14:textId="3F7E7A46" w:rsidR="0070229F" w:rsidRDefault="0070229F" w:rsidP="0070229F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775B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план работы Совета депутатов города Новосибирска на 2022 год, утвержденный решением Совета депутатов города Новосибирска от 22.12.2021 № 285</w:t>
            </w:r>
          </w:p>
        </w:tc>
      </w:tr>
    </w:tbl>
    <w:p w14:paraId="131F8808" w14:textId="77777777" w:rsidR="0070229F" w:rsidRPr="0070229F" w:rsidRDefault="0070229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BFE7FFA" w14:textId="77777777" w:rsidR="006A4C3F" w:rsidRPr="0070229F" w:rsidRDefault="006A4C3F" w:rsidP="006A4C3F">
      <w:pPr>
        <w:tabs>
          <w:tab w:val="left" w:pos="4678"/>
        </w:tabs>
        <w:spacing w:after="0" w:line="240" w:lineRule="auto"/>
        <w:ind w:right="467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17A572" w14:textId="77777777" w:rsidR="006A4C3F" w:rsidRPr="00775B6D" w:rsidRDefault="00BE2386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предложений</w:t>
      </w:r>
      <w:r w:rsidR="006A4C3F" w:rsidRPr="0077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мэрии города Новосибирска, руководствуясь статьей 31 Регламента Совета депутатов города Новосибирска, Совет депутатов города Новосибирска РЕШИЛ:</w:t>
      </w:r>
    </w:p>
    <w:p w14:paraId="7632B4FB" w14:textId="77777777" w:rsidR="00BE2386" w:rsidRPr="00775B6D" w:rsidRDefault="006A4C3F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B6D">
        <w:rPr>
          <w:rFonts w:ascii="Times New Roman" w:eastAsia="Calibri" w:hAnsi="Times New Roman" w:cs="Times New Roman"/>
          <w:sz w:val="28"/>
          <w:szCs w:val="28"/>
        </w:rPr>
        <w:t>1. Внести в план работы Совета депута</w:t>
      </w:r>
      <w:r w:rsidR="00775B6D" w:rsidRPr="00775B6D">
        <w:rPr>
          <w:rFonts w:ascii="Times New Roman" w:eastAsia="Calibri" w:hAnsi="Times New Roman" w:cs="Times New Roman"/>
          <w:sz w:val="28"/>
          <w:szCs w:val="28"/>
        </w:rPr>
        <w:t xml:space="preserve">тов города Новосибирска на 2022 </w:t>
      </w:r>
      <w:r w:rsidRPr="00775B6D">
        <w:rPr>
          <w:rFonts w:ascii="Times New Roman" w:eastAsia="Calibri" w:hAnsi="Times New Roman" w:cs="Times New Roman"/>
          <w:sz w:val="28"/>
          <w:szCs w:val="28"/>
        </w:rPr>
        <w:t>год, утвержденный решением Совета деп</w:t>
      </w:r>
      <w:r w:rsidR="00775B6D" w:rsidRPr="00775B6D">
        <w:rPr>
          <w:rFonts w:ascii="Times New Roman" w:eastAsia="Calibri" w:hAnsi="Times New Roman" w:cs="Times New Roman"/>
          <w:sz w:val="28"/>
          <w:szCs w:val="28"/>
        </w:rPr>
        <w:t>утатов города Новосибирска от 22</w:t>
      </w:r>
      <w:r w:rsidRPr="00775B6D">
        <w:rPr>
          <w:rFonts w:ascii="Times New Roman" w:eastAsia="Calibri" w:hAnsi="Times New Roman" w:cs="Times New Roman"/>
          <w:sz w:val="28"/>
          <w:szCs w:val="28"/>
        </w:rPr>
        <w:t>.1</w:t>
      </w:r>
      <w:r w:rsidR="00775B6D" w:rsidRPr="00775B6D">
        <w:rPr>
          <w:rFonts w:ascii="Times New Roman" w:eastAsia="Calibri" w:hAnsi="Times New Roman" w:cs="Times New Roman"/>
          <w:sz w:val="28"/>
          <w:szCs w:val="28"/>
        </w:rPr>
        <w:t>2.2021 № 285</w:t>
      </w:r>
      <w:r w:rsidR="00BE2386" w:rsidRPr="00775B6D">
        <w:rPr>
          <w:rFonts w:ascii="Times New Roman" w:eastAsia="Calibri" w:hAnsi="Times New Roman" w:cs="Times New Roman"/>
          <w:sz w:val="28"/>
          <w:szCs w:val="28"/>
        </w:rPr>
        <w:t xml:space="preserve">, следующие </w:t>
      </w:r>
      <w:r w:rsidRPr="00775B6D">
        <w:rPr>
          <w:rFonts w:ascii="Times New Roman" w:eastAsia="Calibri" w:hAnsi="Times New Roman" w:cs="Times New Roman"/>
          <w:sz w:val="28"/>
          <w:szCs w:val="28"/>
        </w:rPr>
        <w:t>и</w:t>
      </w:r>
      <w:r w:rsidR="00BE2386" w:rsidRPr="00775B6D">
        <w:rPr>
          <w:rFonts w:ascii="Times New Roman" w:eastAsia="Calibri" w:hAnsi="Times New Roman" w:cs="Times New Roman"/>
          <w:sz w:val="28"/>
          <w:szCs w:val="28"/>
        </w:rPr>
        <w:t>зменения:</w:t>
      </w:r>
    </w:p>
    <w:p w14:paraId="1255E9F9" w14:textId="77777777" w:rsidR="009262C8" w:rsidRDefault="009262C8" w:rsidP="007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 Строки №№ 4 – 6 исключить.</w:t>
      </w:r>
    </w:p>
    <w:p w14:paraId="04FDBD2B" w14:textId="77777777" w:rsidR="00071817" w:rsidRDefault="009262C8" w:rsidP="007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FF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071817">
        <w:rPr>
          <w:rFonts w:ascii="Times New Roman" w:eastAsia="Calibri" w:hAnsi="Times New Roman" w:cs="Times New Roman"/>
          <w:sz w:val="28"/>
          <w:szCs w:val="28"/>
        </w:rPr>
        <w:t>Графу «</w:t>
      </w:r>
      <w:r w:rsidR="00071817" w:rsidRPr="00071817">
        <w:rPr>
          <w:rFonts w:ascii="Times New Roman" w:eastAsia="Calibri" w:hAnsi="Times New Roman" w:cs="Times New Roman"/>
          <w:sz w:val="28"/>
          <w:szCs w:val="28"/>
        </w:rPr>
        <w:t>Наименование проекта</w:t>
      </w:r>
      <w:r w:rsidR="00071817">
        <w:rPr>
          <w:rFonts w:ascii="Times New Roman" w:eastAsia="Calibri" w:hAnsi="Times New Roman" w:cs="Times New Roman"/>
          <w:sz w:val="28"/>
          <w:szCs w:val="28"/>
        </w:rPr>
        <w:t xml:space="preserve"> решения</w:t>
      </w:r>
      <w:r w:rsidR="00071817" w:rsidRPr="00071817">
        <w:rPr>
          <w:rFonts w:ascii="Times New Roman" w:eastAsia="Calibri" w:hAnsi="Times New Roman" w:cs="Times New Roman"/>
          <w:sz w:val="28"/>
          <w:szCs w:val="28"/>
        </w:rPr>
        <w:t>» строки № 10 после слов «депутатов города Новосибирска» дополнить словами «от 22.12.2021 № 246».</w:t>
      </w:r>
    </w:p>
    <w:p w14:paraId="154EC795" w14:textId="77777777" w:rsidR="00BF5F7E" w:rsidRPr="00775B6D" w:rsidRDefault="009262C8" w:rsidP="00775B6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1.3</w:t>
      </w:r>
      <w:r w:rsidR="0007181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75B6D" w:rsidRPr="00775B6D">
        <w:rPr>
          <w:rFonts w:ascii="Times New Roman" w:eastAsia="Calibri" w:hAnsi="Times New Roman" w:cs="Times New Roman"/>
          <w:sz w:val="28"/>
          <w:szCs w:val="28"/>
        </w:rPr>
        <w:t>После строки № 11</w:t>
      </w:r>
      <w:r w:rsidR="00BF5F7E" w:rsidRPr="00775B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B6D" w:rsidRPr="00775B6D">
        <w:rPr>
          <w:rFonts w:ascii="Times New Roman" w:eastAsia="Calibri" w:hAnsi="Times New Roman" w:cs="Times New Roman"/>
          <w:sz w:val="28"/>
          <w:szCs w:val="28"/>
        </w:rPr>
        <w:t>дополнить строками №№ 11.1 – 11.3 следующего содержания: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1843"/>
        <w:gridCol w:w="1701"/>
        <w:gridCol w:w="1276"/>
      </w:tblGrid>
      <w:tr w:rsidR="00681D11" w:rsidRPr="00681D11" w14:paraId="2F1B3178" w14:textId="77777777" w:rsidTr="0070229F">
        <w:trPr>
          <w:trHeight w:val="4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4B5202" w14:textId="77777777" w:rsidR="00BF5F7E" w:rsidRPr="00681D11" w:rsidRDefault="006044F4" w:rsidP="0084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</w:t>
            </w:r>
            <w:r w:rsidR="00775B6D"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5D705" w14:textId="084763D9" w:rsidR="00BF5F7E" w:rsidRPr="00681D11" w:rsidRDefault="00775B6D" w:rsidP="0084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внесении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изме</w:t>
            </w:r>
            <w:proofErr w:type="spellEnd"/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нений в Положение о департаменте строительства и архитектуры мэрии города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Новосибир</w:t>
            </w:r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ска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утвержденное решением Совета депутатов города Новосибирска от 09.10.2007 № 705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668873" w14:textId="77777777" w:rsidR="00BF5F7E" w:rsidRPr="00681D11" w:rsidRDefault="00775B6D" w:rsidP="0084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8D6F02" w14:textId="77777777" w:rsidR="00BF5F7E" w:rsidRPr="00681D11" w:rsidRDefault="00775B6D" w:rsidP="0084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Мэр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E8614A" w14:textId="3B0D4D74" w:rsidR="00775B6D" w:rsidRPr="00681D11" w:rsidRDefault="00775B6D" w:rsidP="00775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контролю за исполнением органами местного </w:t>
            </w:r>
            <w:proofErr w:type="spellStart"/>
            <w:proofErr w:type="gram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самоуправ</w:t>
            </w:r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ления</w:t>
            </w:r>
            <w:proofErr w:type="spellEnd"/>
            <w:proofErr w:type="gram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 их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должностны</w:t>
            </w:r>
            <w:proofErr w:type="spellEnd"/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ми лицами полномочий по решению вопросов местного значения</w:t>
            </w:r>
          </w:p>
          <w:p w14:paraId="72E92B3F" w14:textId="77777777" w:rsidR="00775B6D" w:rsidRPr="00681D11" w:rsidRDefault="00775B6D" w:rsidP="00775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762D0825" w14:textId="34A67A43" w:rsidR="00BF5F7E" w:rsidRPr="00681D11" w:rsidRDefault="00775B6D" w:rsidP="00775B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градострои</w:t>
            </w:r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тельству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E61D0" w14:textId="77777777" w:rsidR="00BF5F7E" w:rsidRPr="00681D11" w:rsidRDefault="00775B6D" w:rsidP="0084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en-US"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</w:tr>
      <w:tr w:rsidR="00681D11" w:rsidRPr="00681D11" w14:paraId="4C7D6587" w14:textId="77777777" w:rsidTr="0070229F">
        <w:trPr>
          <w:trHeight w:val="10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459851" w14:textId="77777777" w:rsidR="00BF5F7E" w:rsidRPr="00681D11" w:rsidRDefault="00775B6D" w:rsidP="0084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11.2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13F75" w14:textId="7B94D5FC" w:rsidR="00BF5F7E" w:rsidRPr="00681D11" w:rsidRDefault="00775B6D" w:rsidP="0084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внесении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изме</w:t>
            </w:r>
            <w:proofErr w:type="spellEnd"/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нений в Программу комплексного раз</w:t>
            </w:r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вития транспортной инфраструктуры города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Новосибир</w:t>
            </w:r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ска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 2018 </w:t>
            </w:r>
            <w:r w:rsid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2030 годы, утвержденную решением Совета депутатов города Новосибирска от 26.09.2018 № 660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C31CA" w14:textId="5B02F8B0" w:rsidR="00BF5F7E" w:rsidRPr="00681D11" w:rsidRDefault="00775B6D" w:rsidP="0084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Департамент транспорта и дорожно-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благоустрои</w:t>
            </w:r>
            <w:proofErr w:type="spellEnd"/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тельного комплекса мэрии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AED465" w14:textId="77777777" w:rsidR="00BF5F7E" w:rsidRPr="00681D11" w:rsidRDefault="003C11CD" w:rsidP="0084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Мэр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70181" w14:textId="79A072C1" w:rsidR="00BF5F7E" w:rsidRPr="00681D11" w:rsidRDefault="003C11CD" w:rsidP="0084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proofErr w:type="gram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градострои</w:t>
            </w:r>
            <w:r w:rsidR="0070229F" w:rsidRPr="00192C3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тельству</w:t>
            </w:r>
            <w:proofErr w:type="spellEnd"/>
            <w:proofErr w:type="gramEnd"/>
          </w:p>
          <w:p w14:paraId="56A19165" w14:textId="77777777" w:rsidR="00775B6D" w:rsidRPr="00681D11" w:rsidRDefault="00775B6D" w:rsidP="0084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0F53C03D" w14:textId="77777777" w:rsidR="00775B6D" w:rsidRPr="00681D11" w:rsidRDefault="00775B6D" w:rsidP="0084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Постоянная комиссия по городскому хозяйству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290E5" w14:textId="77777777" w:rsidR="00BF5F7E" w:rsidRPr="00681D11" w:rsidRDefault="00775B6D" w:rsidP="0084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Апрель</w:t>
            </w:r>
          </w:p>
        </w:tc>
      </w:tr>
      <w:tr w:rsidR="00681D11" w:rsidRPr="00681D11" w14:paraId="05A0FECA" w14:textId="77777777" w:rsidTr="0070229F">
        <w:trPr>
          <w:trHeight w:val="105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CB8B3" w14:textId="77777777" w:rsidR="00BF5F7E" w:rsidRPr="00681D11" w:rsidRDefault="00775B6D" w:rsidP="0084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11.3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65789" w14:textId="2A67893F" w:rsidR="00BF5F7E" w:rsidRPr="00681D11" w:rsidRDefault="00303EB9" w:rsidP="0084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внесении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изме</w:t>
            </w:r>
            <w:proofErr w:type="spellEnd"/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нений в Правила землепользования и застройки города Новосибирска, утвержденные решением Совета депутатов города Новосибирска от 24.06.2009 № 1288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C8F890" w14:textId="77777777" w:rsidR="00BF5F7E" w:rsidRPr="00681D11" w:rsidRDefault="00303EB9" w:rsidP="0084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49C55" w14:textId="77777777" w:rsidR="00BF5F7E" w:rsidRPr="00681D11" w:rsidRDefault="00303EB9" w:rsidP="00842B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Мэр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E31A2" w14:textId="78064F71" w:rsidR="00303EB9" w:rsidRPr="00681D11" w:rsidRDefault="00303EB9" w:rsidP="00303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proofErr w:type="gram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градострои</w:t>
            </w:r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тельству</w:t>
            </w:r>
            <w:proofErr w:type="spellEnd"/>
            <w:proofErr w:type="gramEnd"/>
          </w:p>
          <w:p w14:paraId="2562FC01" w14:textId="77777777" w:rsidR="006F6FD5" w:rsidRPr="00681D11" w:rsidRDefault="006F6FD5" w:rsidP="00303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616A7845" w14:textId="6FD5A8F2" w:rsidR="00BF5F7E" w:rsidRPr="00681D11" w:rsidRDefault="00303EB9" w:rsidP="00303E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муниципаль</w:t>
            </w:r>
            <w:proofErr w:type="spellEnd"/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ной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собст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венности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4DAF6" w14:textId="77777777" w:rsidR="00BF5F7E" w:rsidRPr="00681D11" w:rsidRDefault="00775B6D" w:rsidP="00842B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Май</w:t>
            </w:r>
          </w:p>
        </w:tc>
      </w:tr>
    </w:tbl>
    <w:p w14:paraId="0C5B42AF" w14:textId="77777777" w:rsidR="00A24EC2" w:rsidRDefault="009262C8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1.4</w:t>
      </w:r>
      <w:r w:rsidR="00741D78" w:rsidRPr="00681D1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24EC2" w:rsidRPr="00A24EC2">
        <w:rPr>
          <w:rFonts w:ascii="Times New Roman" w:eastAsia="Calibri" w:hAnsi="Times New Roman" w:cs="Times New Roman"/>
          <w:sz w:val="28"/>
          <w:szCs w:val="28"/>
        </w:rPr>
        <w:t>Графу «Наименова</w:t>
      </w:r>
      <w:r w:rsidR="00A24EC2">
        <w:rPr>
          <w:rFonts w:ascii="Times New Roman" w:eastAsia="Calibri" w:hAnsi="Times New Roman" w:cs="Times New Roman"/>
          <w:sz w:val="28"/>
          <w:szCs w:val="28"/>
        </w:rPr>
        <w:t>ние проекта решения» строки № 12</w:t>
      </w:r>
      <w:r w:rsidR="00A24EC2" w:rsidRPr="00A24EC2">
        <w:rPr>
          <w:rFonts w:ascii="Times New Roman" w:eastAsia="Calibri" w:hAnsi="Times New Roman" w:cs="Times New Roman"/>
          <w:sz w:val="28"/>
          <w:szCs w:val="28"/>
        </w:rPr>
        <w:t xml:space="preserve"> после слов «депутатов города Новосибирска» дополнить словами «от 22.12.2021 № 246».</w:t>
      </w:r>
    </w:p>
    <w:p w14:paraId="2419E900" w14:textId="77777777" w:rsidR="00741D78" w:rsidRPr="00681D11" w:rsidRDefault="009262C8" w:rsidP="00BE238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1.5</w:t>
      </w:r>
      <w:r w:rsidR="00A24EC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41D78" w:rsidRPr="00681D11">
        <w:rPr>
          <w:rFonts w:ascii="Times New Roman" w:eastAsia="Calibri" w:hAnsi="Times New Roman" w:cs="Times New Roman"/>
          <w:sz w:val="28"/>
          <w:szCs w:val="28"/>
        </w:rPr>
        <w:t>После стро</w:t>
      </w:r>
      <w:r w:rsidR="00775B6D" w:rsidRPr="00681D11">
        <w:rPr>
          <w:rFonts w:ascii="Times New Roman" w:eastAsia="Calibri" w:hAnsi="Times New Roman" w:cs="Times New Roman"/>
          <w:sz w:val="28"/>
          <w:szCs w:val="28"/>
        </w:rPr>
        <w:t>ки № 12 дополнить строками</w:t>
      </w:r>
      <w:r w:rsidR="006F6FD5" w:rsidRPr="00681D11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>№</w:t>
      </w:r>
      <w:r w:rsidR="006F6FD5" w:rsidRPr="00681D1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5B6D" w:rsidRPr="00681D11">
        <w:rPr>
          <w:rFonts w:ascii="Times New Roman" w:eastAsia="Calibri" w:hAnsi="Times New Roman" w:cs="Times New Roman"/>
          <w:sz w:val="28"/>
          <w:szCs w:val="28"/>
        </w:rPr>
        <w:t>12.1 – 12.7</w:t>
      </w:r>
      <w:r w:rsidR="00741D78" w:rsidRPr="00681D11">
        <w:rPr>
          <w:rFonts w:ascii="Times New Roman" w:eastAsia="Calibri" w:hAnsi="Times New Roman" w:cs="Times New Roman"/>
          <w:sz w:val="28"/>
          <w:szCs w:val="28"/>
        </w:rPr>
        <w:t xml:space="preserve"> следующего содержания: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552"/>
        <w:gridCol w:w="1842"/>
        <w:gridCol w:w="1843"/>
        <w:gridCol w:w="1701"/>
        <w:gridCol w:w="1276"/>
      </w:tblGrid>
      <w:tr w:rsidR="00681D11" w:rsidRPr="00681D11" w14:paraId="0974B47A" w14:textId="77777777" w:rsidTr="00A061CC">
        <w:trPr>
          <w:trHeight w:val="2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0C6C09" w14:textId="77777777" w:rsidR="00741D78" w:rsidRPr="00681D11" w:rsidRDefault="00775B6D" w:rsidP="0014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503D" w14:textId="441DD5CB" w:rsidR="00741D78" w:rsidRPr="00681D11" w:rsidRDefault="00681D11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внесении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изме</w:t>
            </w:r>
            <w:proofErr w:type="spellEnd"/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нений в Порядок создания,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реоргани</w:t>
            </w:r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зации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ликвидации и управления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</w:t>
            </w:r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пальными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унитар</w:t>
            </w:r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ными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предприяти</w:t>
            </w:r>
            <w:r w:rsidR="0070229F" w:rsidRPr="0070229F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ями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городе Новосибирске, при</w:t>
            </w:r>
            <w:r w:rsid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нятый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решением Со</w:t>
            </w:r>
            <w:r w:rsid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вета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депутатов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горо</w:t>
            </w:r>
            <w:proofErr w:type="spellEnd"/>
            <w:r w:rsid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да Новосибирска от 22.12.2010 № 246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80C21" w14:textId="4E73D611" w:rsidR="00741D78" w:rsidRPr="00681D11" w:rsidRDefault="00681D11" w:rsidP="00681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Департамент земельных и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имуществен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отноше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ний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BC22F3"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мэрии города Ново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="00BC22F3"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сибирска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0AE7" w14:textId="77777777" w:rsidR="00741D78" w:rsidRPr="00681D11" w:rsidRDefault="00BC22F3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Мэр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D339D" w14:textId="0F27A154" w:rsidR="003E6FD4" w:rsidRPr="00681D11" w:rsidRDefault="00681D11" w:rsidP="00C44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муниципаль</w:t>
            </w:r>
            <w:proofErr w:type="spellEnd"/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ной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собст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венности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1AC88" w14:textId="77777777" w:rsidR="00741D78" w:rsidRPr="00681D11" w:rsidRDefault="00681D11" w:rsidP="00BC2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  <w:tr w:rsidR="00825EED" w:rsidRPr="00681D11" w14:paraId="561F224A" w14:textId="77777777" w:rsidTr="00825EED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C75CBB" w14:textId="135730D9" w:rsidR="00825EED" w:rsidRPr="00681D11" w:rsidRDefault="00825EED" w:rsidP="0014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12.2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D689E" w14:textId="71DD14A3" w:rsidR="00825EED" w:rsidRPr="00681D11" w:rsidRDefault="00825EED" w:rsidP="00825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внесении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изме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-нений в Положение о реестре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муници-пального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имущества города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Новосиирска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принятое решением Совета депутатов города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Новосибир-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ска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от 27.06.2012 № 644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E36AD0" w14:textId="1A39E1F2" w:rsidR="00825EED" w:rsidRPr="00681D11" w:rsidRDefault="00825EED" w:rsidP="00681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Департамент земельных и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имуществен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отноше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ний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мэрии города Ново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сибирска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85793E" w14:textId="5398C42D" w:rsidR="00825EED" w:rsidRPr="00681D11" w:rsidRDefault="00825EED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Мэр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90488" w14:textId="006581AC" w:rsidR="00825EED" w:rsidRPr="00681D11" w:rsidRDefault="00825EED" w:rsidP="00C4437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ной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собст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венности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7FBA6A" w14:textId="51AC3603" w:rsidR="00825EED" w:rsidRPr="00681D11" w:rsidRDefault="00825EED" w:rsidP="00BC2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  <w:tr w:rsidR="00681D11" w:rsidRPr="00681D11" w14:paraId="525CE6D3" w14:textId="77777777" w:rsidTr="00A061CC">
        <w:trPr>
          <w:trHeight w:val="2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E7B11" w14:textId="77777777" w:rsidR="00681D11" w:rsidRPr="00681D11" w:rsidRDefault="00681D11" w:rsidP="0014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40F2B" w14:textId="0B682BA5" w:rsidR="00681D11" w:rsidRPr="00681D11" w:rsidRDefault="00681D11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внесении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изме</w:t>
            </w:r>
            <w:proofErr w:type="spellEnd"/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нений в Программу комплексного развития социальной инфраструктуры города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Новосибир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ска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на 2017 </w:t>
            </w:r>
            <w:r w:rsid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–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2030 годы, утвержденную решением Совета депутатов города Новосибирска от 21.12.2016 № 329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6D637" w14:textId="77777777" w:rsidR="00681D11" w:rsidRPr="00681D11" w:rsidRDefault="00681D11" w:rsidP="00681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Департамент строительства и архитектуры мэрии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44BD8B" w14:textId="77777777" w:rsidR="00681D11" w:rsidRPr="00681D11" w:rsidRDefault="00681D11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Мэр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54DD" w14:textId="4C618710" w:rsidR="00681D11" w:rsidRPr="00681D11" w:rsidRDefault="00681D11" w:rsidP="00BC2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proofErr w:type="gram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градострои</w:t>
            </w:r>
            <w:r w:rsidR="00C44371" w:rsidRPr="00192C3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тельству</w:t>
            </w:r>
            <w:proofErr w:type="spellEnd"/>
            <w:proofErr w:type="gramEnd"/>
          </w:p>
          <w:p w14:paraId="414C8B2F" w14:textId="77777777" w:rsidR="00681D11" w:rsidRPr="00681D11" w:rsidRDefault="00681D11" w:rsidP="00BC2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30846F4E" w14:textId="77777777" w:rsidR="00681D11" w:rsidRPr="00681D11" w:rsidRDefault="00681D11" w:rsidP="00681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Постоянная комиссия по социальной политике и образованию</w:t>
            </w:r>
          </w:p>
          <w:p w14:paraId="63AEC605" w14:textId="77777777" w:rsidR="00681D11" w:rsidRPr="00681D11" w:rsidRDefault="00681D11" w:rsidP="00681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</w:p>
          <w:p w14:paraId="42EFA0FB" w14:textId="04D70C7C" w:rsidR="00681D11" w:rsidRPr="00681D11" w:rsidRDefault="00681D11" w:rsidP="00681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культуре, спорту, молодежной политике,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международ</w:t>
            </w:r>
            <w:proofErr w:type="spellEnd"/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ному и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межмуници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пальному</w:t>
            </w:r>
            <w:proofErr w:type="spellEnd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сотрудни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честву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F9DFD" w14:textId="77777777" w:rsidR="00681D11" w:rsidRPr="00681D11" w:rsidRDefault="00681D11" w:rsidP="00BC2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681D1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  <w:tr w:rsidR="00681D11" w:rsidRPr="00775B6D" w14:paraId="666C5AC0" w14:textId="77777777" w:rsidTr="00A061CC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0067E" w14:textId="77777777" w:rsidR="00681D11" w:rsidRDefault="00681D11" w:rsidP="0014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A24EC2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12.4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5E171" w14:textId="513C42CF" w:rsidR="00681D11" w:rsidRPr="00EE6819" w:rsidRDefault="00EE6819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внесении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изме</w:t>
            </w:r>
            <w:proofErr w:type="spellEnd"/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нений в Порядок определения цены земельного участка, находящегося в муниципальной собственности города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Новосибир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ска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, при заключении договора купли-продажи такого земельного участка без проведения торгов,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установ</w:t>
            </w:r>
            <w:proofErr w:type="spellEnd"/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ленный решением Совета депутатов города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Новосибир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ска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от 28.10.2015 № 24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36ABCE" w14:textId="0CA69144" w:rsidR="00681D11" w:rsidRPr="00EE6819" w:rsidRDefault="00EE6819" w:rsidP="00681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Департамент земельных и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имуществен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отноше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ний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мэрии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69CC23" w14:textId="77777777" w:rsidR="00681D11" w:rsidRPr="00EE6819" w:rsidRDefault="00EE6819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Мэр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92D70" w14:textId="4A0236BA" w:rsidR="00681D11" w:rsidRPr="00EE6819" w:rsidRDefault="00EE6819" w:rsidP="00BC2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муниципаль</w:t>
            </w:r>
            <w:proofErr w:type="spellEnd"/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ной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собст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венности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E0E98C" w14:textId="77777777" w:rsidR="00681D11" w:rsidRPr="00EE6819" w:rsidRDefault="00EE6819" w:rsidP="00BC2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  <w:tr w:rsidR="00825EED" w:rsidRPr="00775B6D" w14:paraId="5DFDF761" w14:textId="77777777" w:rsidTr="00A061CC">
        <w:trPr>
          <w:trHeight w:val="5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9D30E" w14:textId="7D1344FC" w:rsidR="00825EED" w:rsidRPr="00A24EC2" w:rsidRDefault="00825EED" w:rsidP="0014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12.5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26EC4" w14:textId="0BA259FE" w:rsidR="00825EED" w:rsidRPr="00EE6819" w:rsidRDefault="00825EED" w:rsidP="00825EE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внесении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изме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-нений в Порядок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определения размера платы по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согла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шению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об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установ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лении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сервитута в отношении земель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участков,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нахо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дящихся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в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пальной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собст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венности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города Новосибирска</w:t>
            </w:r>
            <w:r w:rsidRPr="00EE6819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уста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новленный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решени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ем Совета депутатов города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Новосибир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ска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от 28.10.2015 №</w:t>
            </w:r>
            <w:r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 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26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903543" w14:textId="7113AB0D" w:rsidR="00825EED" w:rsidRPr="00EE6819" w:rsidRDefault="00825EED" w:rsidP="00681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 xml:space="preserve">Департамент земельных и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имуществен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ных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отноше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ний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мэрии 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города Ново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сибирска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81FF0" w14:textId="514C4038" w:rsidR="00825EED" w:rsidRPr="00EE6819" w:rsidRDefault="00825EED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lastRenderedPageBreak/>
              <w:t>Мэр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DF06F" w14:textId="7ACB90EA" w:rsidR="00825EED" w:rsidRPr="00EE6819" w:rsidRDefault="00825EED" w:rsidP="00BC2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муниципаль</w:t>
            </w:r>
            <w:proofErr w:type="spellEnd"/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ной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собст</w:t>
            </w:r>
            <w:r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венности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8DBFA5" w14:textId="3C4197B8" w:rsidR="00825EED" w:rsidRPr="00EE6819" w:rsidRDefault="00825EED" w:rsidP="00BC2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  <w:tr w:rsidR="00EE6819" w:rsidRPr="00775B6D" w14:paraId="460603F9" w14:textId="77777777" w:rsidTr="00A061CC">
        <w:trPr>
          <w:trHeight w:val="26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E73BE7" w14:textId="77777777" w:rsidR="00EE6819" w:rsidRPr="00EE6819" w:rsidRDefault="00EE6819" w:rsidP="0014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12.6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F1D77A" w14:textId="09281DCC" w:rsidR="00EE6819" w:rsidRPr="00EE6819" w:rsidRDefault="00EE6819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внесении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изме</w:t>
            </w:r>
            <w:proofErr w:type="spellEnd"/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нений в Положение о Почетной грамоте города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Новосибир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ска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, утвержденное решением город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ского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Совета Ново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сибирска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от 24.05.2006 № 276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42388" w14:textId="132F6589" w:rsidR="00EE6819" w:rsidRPr="00EE6819" w:rsidRDefault="00EE6819" w:rsidP="00681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организацион</w:t>
            </w:r>
            <w:proofErr w:type="spellEnd"/>
            <w:r w:rsidR="00192C3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но-контроль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ной работы мэрии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340BCC" w14:textId="77777777" w:rsidR="00EE6819" w:rsidRPr="00EE6819" w:rsidRDefault="00EE6819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Мэр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B56076" w14:textId="714BC644" w:rsidR="00EE6819" w:rsidRPr="00EE6819" w:rsidRDefault="00EE6819" w:rsidP="00BC2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местному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самоуправ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лению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2500D" w14:textId="77777777" w:rsidR="00EE6819" w:rsidRPr="00EE6819" w:rsidRDefault="00EE6819" w:rsidP="00BC2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  <w:tr w:rsidR="00EE6819" w:rsidRPr="00775B6D" w14:paraId="74C5C2EC" w14:textId="77777777" w:rsidTr="00A061CC">
        <w:trPr>
          <w:trHeight w:val="2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D34E08" w14:textId="77777777" w:rsidR="00EE6819" w:rsidRPr="00EE6819" w:rsidRDefault="00EE6819" w:rsidP="00142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12.7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657C4C" w14:textId="2BC877FF" w:rsidR="00EE6819" w:rsidRPr="00EE6819" w:rsidRDefault="00EE6819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О внесении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изме</w:t>
            </w:r>
            <w:proofErr w:type="spellEnd"/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нений в Положение о звании «Почетный житель города», утвержденное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реше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нием</w:t>
            </w:r>
            <w:proofErr w:type="spellEnd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Совета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депу</w:t>
            </w:r>
            <w:proofErr w:type="spellEnd"/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татов города Ново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си</w:t>
            </w:r>
            <w:r w:rsid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бирска</w:t>
            </w:r>
            <w:proofErr w:type="spellEnd"/>
            <w:r w:rsid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15.10.2008 № 1075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E3EF6" w14:textId="4A6E4F2B" w:rsidR="00EE6819" w:rsidRPr="00EE6819" w:rsidRDefault="00EE6819" w:rsidP="00681D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Департамент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организацион</w:t>
            </w:r>
            <w:proofErr w:type="spellEnd"/>
            <w:r w:rsidR="00192C30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но-контроль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ной работы мэрии города Новосибирска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2248F" w14:textId="77777777" w:rsidR="00EE6819" w:rsidRPr="00EE6819" w:rsidRDefault="00EE6819" w:rsidP="0014272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Мэр города Новосибирска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613679" w14:textId="48B916FE" w:rsidR="00EE6819" w:rsidRPr="00EE6819" w:rsidRDefault="00EE6819" w:rsidP="00BC22F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 xml:space="preserve">Постоянная комиссия по местному </w:t>
            </w:r>
            <w:proofErr w:type="spellStart"/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самоуправ</w:t>
            </w:r>
            <w:r w:rsidR="00C44371" w:rsidRPr="00C44371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-</w:t>
            </w: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лению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73A675" w14:textId="77777777" w:rsidR="00EE6819" w:rsidRPr="00EE6819" w:rsidRDefault="00EE6819" w:rsidP="00BC22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</w:pPr>
            <w:r w:rsidRPr="00EE6819">
              <w:rPr>
                <w:rFonts w:ascii="Times New Roman" w:eastAsia="Calibri" w:hAnsi="Times New Roman" w:cs="Times New Roman"/>
                <w:sz w:val="26"/>
                <w:szCs w:val="26"/>
                <w:lang w:eastAsia="ru-RU"/>
              </w:rPr>
              <w:t>Июнь</w:t>
            </w:r>
          </w:p>
        </w:tc>
      </w:tr>
    </w:tbl>
    <w:p w14:paraId="61D3D191" w14:textId="77777777" w:rsidR="00A24EC2" w:rsidRDefault="009262C8" w:rsidP="00C44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1.6</w:t>
      </w:r>
      <w:r w:rsidR="00A24EC2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A24EC2" w:rsidRPr="00A24EC2">
        <w:rPr>
          <w:rFonts w:ascii="Times New Roman" w:eastAsia="Calibri" w:hAnsi="Times New Roman" w:cs="Times New Roman"/>
          <w:sz w:val="28"/>
          <w:szCs w:val="28"/>
        </w:rPr>
        <w:t>Графу «Наим</w:t>
      </w:r>
      <w:r w:rsidR="00A24EC2">
        <w:rPr>
          <w:rFonts w:ascii="Times New Roman" w:eastAsia="Calibri" w:hAnsi="Times New Roman" w:cs="Times New Roman"/>
          <w:sz w:val="28"/>
          <w:szCs w:val="28"/>
        </w:rPr>
        <w:t>енование проекта решения» строк</w:t>
      </w:r>
      <w:r w:rsidR="00A24EC2" w:rsidRPr="00A24EC2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 w:rsidR="00A24EC2">
        <w:rPr>
          <w:rFonts w:ascii="Times New Roman" w:eastAsia="Calibri" w:hAnsi="Times New Roman" w:cs="Times New Roman"/>
          <w:sz w:val="28"/>
          <w:szCs w:val="28"/>
        </w:rPr>
        <w:t>№</w:t>
      </w:r>
      <w:r w:rsidR="00A24EC2" w:rsidRPr="00A24EC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24EC2">
        <w:rPr>
          <w:rFonts w:ascii="Times New Roman" w:eastAsia="Calibri" w:hAnsi="Times New Roman" w:cs="Times New Roman"/>
          <w:sz w:val="28"/>
          <w:szCs w:val="28"/>
        </w:rPr>
        <w:t>13, 15</w:t>
      </w:r>
      <w:r w:rsidR="00A24EC2" w:rsidRPr="00A24EC2">
        <w:rPr>
          <w:rFonts w:ascii="Times New Roman" w:eastAsia="Calibri" w:hAnsi="Times New Roman" w:cs="Times New Roman"/>
          <w:sz w:val="28"/>
          <w:szCs w:val="28"/>
        </w:rPr>
        <w:t xml:space="preserve"> после слов «депутатов города Новосибирска» дополнить словами «от 22.12.2021 № 246».</w:t>
      </w:r>
    </w:p>
    <w:p w14:paraId="161B8F01" w14:textId="77777777" w:rsidR="006A4C3F" w:rsidRPr="00775B6D" w:rsidRDefault="006A4C3F" w:rsidP="00C44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B6D">
        <w:rPr>
          <w:rFonts w:ascii="Times New Roman" w:eastAsia="Calibri" w:hAnsi="Times New Roman" w:cs="Times New Roman"/>
          <w:sz w:val="28"/>
          <w:szCs w:val="28"/>
        </w:rPr>
        <w:t>2. Решение вступает в силу со дня его принятия.</w:t>
      </w:r>
    </w:p>
    <w:p w14:paraId="3A49DF59" w14:textId="77777777" w:rsidR="006A4C3F" w:rsidRPr="00775B6D" w:rsidRDefault="00F45BAB" w:rsidP="00C4437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75B6D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6A4C3F" w:rsidRPr="0077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исполнением решения возложить на заместителя председателя Совета депутатов города Новосибирска </w:t>
      </w:r>
      <w:proofErr w:type="spellStart"/>
      <w:r w:rsidR="00775B6D" w:rsidRPr="00775B6D">
        <w:rPr>
          <w:rFonts w:ascii="Times New Roman" w:eastAsia="Times New Roman" w:hAnsi="Times New Roman" w:cs="Times New Roman"/>
          <w:sz w:val="28"/>
          <w:szCs w:val="28"/>
          <w:lang w:eastAsia="ru-RU"/>
        </w:rPr>
        <w:t>Тыртышного</w:t>
      </w:r>
      <w:proofErr w:type="spellEnd"/>
      <w:r w:rsidR="00775B6D" w:rsidRPr="00775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 Г.</w:t>
      </w:r>
    </w:p>
    <w:p w14:paraId="3F0A25D6" w14:textId="47653EED" w:rsidR="006A4C3F" w:rsidRDefault="006A4C3F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22BF386" w14:textId="77777777" w:rsidR="00A061CC" w:rsidRPr="00775B6D" w:rsidRDefault="00A061CC" w:rsidP="006A4C3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A061CC" w:rsidRPr="00A061CC" w14:paraId="4EC06A54" w14:textId="77777777" w:rsidTr="00A061CC">
        <w:tc>
          <w:tcPr>
            <w:tcW w:w="7054" w:type="dxa"/>
          </w:tcPr>
          <w:p w14:paraId="69ED4424" w14:textId="77777777" w:rsidR="00A061CC" w:rsidRPr="00A061CC" w:rsidRDefault="00A061CC" w:rsidP="00D539AF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A061CC"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14:paraId="4E5C1AB4" w14:textId="77777777" w:rsidR="00A061CC" w:rsidRPr="00A061CC" w:rsidRDefault="00A061CC" w:rsidP="00D539AF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61C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3E794E5F" w14:textId="77777777" w:rsidR="00A061CC" w:rsidRPr="00A061CC" w:rsidRDefault="00A061CC" w:rsidP="00D539AF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061CC">
              <w:rPr>
                <w:rFonts w:ascii="Times New Roman" w:hAnsi="Times New Roman"/>
                <w:sz w:val="28"/>
                <w:szCs w:val="28"/>
              </w:rPr>
              <w:t xml:space="preserve">Д. В. </w:t>
            </w:r>
            <w:proofErr w:type="spellStart"/>
            <w:r w:rsidRPr="00A061CC"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Pr="00A061CC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14:paraId="7B8ED75D" w14:textId="73127C26" w:rsidR="00FF63F6" w:rsidRPr="00775B6D" w:rsidRDefault="00FF63F6" w:rsidP="00A061C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F63F6" w:rsidRPr="00775B6D" w:rsidSect="00825EED">
      <w:headerReference w:type="default" r:id="rId11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24D7B" w14:textId="77777777" w:rsidR="00B21025" w:rsidRDefault="00B21025" w:rsidP="00FB0841">
      <w:pPr>
        <w:spacing w:after="0" w:line="240" w:lineRule="auto"/>
      </w:pPr>
      <w:r>
        <w:separator/>
      </w:r>
    </w:p>
  </w:endnote>
  <w:endnote w:type="continuationSeparator" w:id="0">
    <w:p w14:paraId="66565280" w14:textId="77777777" w:rsidR="00B21025" w:rsidRDefault="00B21025" w:rsidP="00FB0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4AC812" w14:textId="77777777" w:rsidR="00B21025" w:rsidRDefault="00B21025" w:rsidP="00FB0841">
      <w:pPr>
        <w:spacing w:after="0" w:line="240" w:lineRule="auto"/>
      </w:pPr>
      <w:r>
        <w:separator/>
      </w:r>
    </w:p>
  </w:footnote>
  <w:footnote w:type="continuationSeparator" w:id="0">
    <w:p w14:paraId="4D956531" w14:textId="77777777" w:rsidR="00B21025" w:rsidRDefault="00B21025" w:rsidP="00FB0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99179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70944807" w14:textId="69FA93E0" w:rsidR="00FB0841" w:rsidRPr="00FB0841" w:rsidRDefault="00FB0841">
        <w:pPr>
          <w:pStyle w:val="a6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B084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B0841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07674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B0841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039C3A25" w14:textId="77777777" w:rsidR="00FB0841" w:rsidRDefault="00FB084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690"/>
    <w:rsid w:val="00024916"/>
    <w:rsid w:val="00050E0A"/>
    <w:rsid w:val="00056368"/>
    <w:rsid w:val="00071817"/>
    <w:rsid w:val="000D4932"/>
    <w:rsid w:val="001478BE"/>
    <w:rsid w:val="00192C30"/>
    <w:rsid w:val="001E640B"/>
    <w:rsid w:val="00232ED0"/>
    <w:rsid w:val="002E0148"/>
    <w:rsid w:val="00303EB9"/>
    <w:rsid w:val="0033687D"/>
    <w:rsid w:val="00346562"/>
    <w:rsid w:val="00366894"/>
    <w:rsid w:val="00382690"/>
    <w:rsid w:val="003C11CD"/>
    <w:rsid w:val="003E6FD4"/>
    <w:rsid w:val="003F1830"/>
    <w:rsid w:val="00456199"/>
    <w:rsid w:val="004716A3"/>
    <w:rsid w:val="004819CD"/>
    <w:rsid w:val="004C1F0A"/>
    <w:rsid w:val="0059078C"/>
    <w:rsid w:val="005B757A"/>
    <w:rsid w:val="006044F4"/>
    <w:rsid w:val="00681D11"/>
    <w:rsid w:val="006A4C3F"/>
    <w:rsid w:val="006F5E82"/>
    <w:rsid w:val="006F6FD5"/>
    <w:rsid w:val="0070229F"/>
    <w:rsid w:val="00741D78"/>
    <w:rsid w:val="00761F40"/>
    <w:rsid w:val="00774632"/>
    <w:rsid w:val="00775B6D"/>
    <w:rsid w:val="008177C0"/>
    <w:rsid w:val="00825EED"/>
    <w:rsid w:val="00847F82"/>
    <w:rsid w:val="008A65DD"/>
    <w:rsid w:val="008B10C6"/>
    <w:rsid w:val="008B1BCD"/>
    <w:rsid w:val="009262C8"/>
    <w:rsid w:val="009B2F84"/>
    <w:rsid w:val="00A061CC"/>
    <w:rsid w:val="00A24EC2"/>
    <w:rsid w:val="00A7654A"/>
    <w:rsid w:val="00A84EA6"/>
    <w:rsid w:val="00AC6751"/>
    <w:rsid w:val="00B02C5B"/>
    <w:rsid w:val="00B07E77"/>
    <w:rsid w:val="00B21025"/>
    <w:rsid w:val="00B473D7"/>
    <w:rsid w:val="00BA73B1"/>
    <w:rsid w:val="00BC22F3"/>
    <w:rsid w:val="00BD6FE6"/>
    <w:rsid w:val="00BE2386"/>
    <w:rsid w:val="00BF5F7E"/>
    <w:rsid w:val="00C44371"/>
    <w:rsid w:val="00C446D3"/>
    <w:rsid w:val="00C613A3"/>
    <w:rsid w:val="00C73F83"/>
    <w:rsid w:val="00CC37DC"/>
    <w:rsid w:val="00D170F2"/>
    <w:rsid w:val="00DA4CEE"/>
    <w:rsid w:val="00DB7C58"/>
    <w:rsid w:val="00DC056C"/>
    <w:rsid w:val="00E07674"/>
    <w:rsid w:val="00E414EE"/>
    <w:rsid w:val="00E54213"/>
    <w:rsid w:val="00E55A07"/>
    <w:rsid w:val="00E716BC"/>
    <w:rsid w:val="00EA7265"/>
    <w:rsid w:val="00EE102B"/>
    <w:rsid w:val="00EE6819"/>
    <w:rsid w:val="00F45BAB"/>
    <w:rsid w:val="00F879F3"/>
    <w:rsid w:val="00FB0841"/>
    <w:rsid w:val="00FB5D0F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D05ED"/>
  <w15:chartTrackingRefBased/>
  <w15:docId w15:val="{A6AF38A0-5715-4928-8254-F7ABFC75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D78"/>
    <w:pPr>
      <w:spacing w:line="254" w:lineRule="auto"/>
    </w:pPr>
  </w:style>
  <w:style w:type="paragraph" w:styleId="7">
    <w:name w:val="heading 7"/>
    <w:basedOn w:val="a"/>
    <w:next w:val="a"/>
    <w:link w:val="70"/>
    <w:unhideWhenUsed/>
    <w:qFormat/>
    <w:rsid w:val="00A061CC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1">
    <w:name w:val="Сетка таблицы11"/>
    <w:basedOn w:val="a1"/>
    <w:uiPriority w:val="59"/>
    <w:rsid w:val="006A4C3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Balloon Text"/>
    <w:basedOn w:val="a"/>
    <w:link w:val="a4"/>
    <w:uiPriority w:val="99"/>
    <w:semiHidden/>
    <w:unhideWhenUsed/>
    <w:rsid w:val="006A4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A4C3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BE2386"/>
    <w:pPr>
      <w:ind w:left="720"/>
      <w:contextualSpacing/>
    </w:pPr>
  </w:style>
  <w:style w:type="table" w:customStyle="1" w:styleId="1">
    <w:name w:val="Сетка таблицы1"/>
    <w:basedOn w:val="a1"/>
    <w:uiPriority w:val="59"/>
    <w:rsid w:val="00E716B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FB0841"/>
  </w:style>
  <w:style w:type="paragraph" w:styleId="a8">
    <w:name w:val="footer"/>
    <w:basedOn w:val="a"/>
    <w:link w:val="a9"/>
    <w:uiPriority w:val="99"/>
    <w:unhideWhenUsed/>
    <w:rsid w:val="00FB08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B0841"/>
  </w:style>
  <w:style w:type="paragraph" w:customStyle="1" w:styleId="10">
    <w:name w:val="Обычный1"/>
    <w:rsid w:val="0070229F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table" w:styleId="aa">
    <w:name w:val="Table Grid"/>
    <w:basedOn w:val="a1"/>
    <w:uiPriority w:val="39"/>
    <w:rsid w:val="0070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basedOn w:val="a0"/>
    <w:link w:val="7"/>
    <w:rsid w:val="00A061CC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01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4BC449EB7CAC54A8F43F37AF0004C44" ma:contentTypeVersion="0" ma:contentTypeDescription="Создание документа." ma:contentTypeScope="" ma:versionID="a627ce9e7bcd1e349c38c01353a49cda">
  <xsd:schema xmlns:xsd="http://www.w3.org/2001/XMLSchema" xmlns:xs="http://www.w3.org/2001/XMLSchema" xmlns:p="http://schemas.microsoft.com/office/2006/metadata/properties" xmlns:ns2="746016b1-ecc9-410e-95eb-a13f7eb3881b" targetNamespace="http://schemas.microsoft.com/office/2006/metadata/properties" ma:root="true" ma:fieldsID="81f49cedac92c391acb7cdb56fd9e265" ns2:_="">
    <xsd:import namespace="746016b1-ecc9-410e-95eb-a13f7eb3881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16b1-ecc9-410e-95eb-a13f7eb3881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46016b1-ecc9-410e-95eb-a13f7eb3881b">6KDV5W64NSFS-385-19812</_dlc_DocId>
    <_dlc_DocIdUrl xmlns="746016b1-ecc9-410e-95eb-a13f7eb3881b">
      <Url>http://port.admnsk.ru/sites/main/sovet/_layouts/DocIdRedir.aspx?ID=6KDV5W64NSFS-385-19812</Url>
      <Description>6KDV5W64NSFS-385-19812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D43E0B0-1743-41CF-9F5E-AB86916D95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016b1-ecc9-410e-95eb-a13f7eb38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D11DA3-DAD7-4355-BCA4-542B2E3B2B86}">
  <ds:schemaRefs>
    <ds:schemaRef ds:uri="http://schemas.microsoft.com/office/2006/metadata/properties"/>
    <ds:schemaRef ds:uri="http://schemas.microsoft.com/office/infopath/2007/PartnerControls"/>
    <ds:schemaRef ds:uri="746016b1-ecc9-410e-95eb-a13f7eb3881b"/>
  </ds:schemaRefs>
</ds:datastoreItem>
</file>

<file path=customXml/itemProps3.xml><?xml version="1.0" encoding="utf-8"?>
<ds:datastoreItem xmlns:ds="http://schemas.openxmlformats.org/officeDocument/2006/customXml" ds:itemID="{5BFED997-9406-4478-BB31-795AE0AC49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B1D69-74CD-4A0E-BB93-775F5C20CA7F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4</Pages>
  <Words>826</Words>
  <Characters>4709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Плоцина Наталья Юрьевна</dc:creator>
  <cp:keywords/>
  <dc:description/>
  <cp:lastModifiedBy>Москалева Ольга Витальевна</cp:lastModifiedBy>
  <cp:revision>6</cp:revision>
  <cp:lastPrinted>2022-02-25T04:13:00Z</cp:lastPrinted>
  <dcterms:created xsi:type="dcterms:W3CDTF">2022-03-04T03:19:00Z</dcterms:created>
  <dcterms:modified xsi:type="dcterms:W3CDTF">2022-03-16T06:03:00Z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0x010100C4BC449EB7CAC54A8F43F37AF0004C44</vt:lpwstr>
  </property>
  <property fmtid="{D5CDD505-2E9C-101B-9397-08002B2CF9AE}" pid="3" name="_dlc_DocIdItemGuid">
    <vt:lpwstr>f7d73c64-cb13-4298-9194-008e1f01b580</vt:lpwstr>
  </property>
</Properties>
</file>